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"/>
        <w:gridCol w:w="3461"/>
        <w:gridCol w:w="5411"/>
      </w:tblGrid>
      <w:tr w:rsidR="00457B69" w:rsidTr="00373C2D">
        <w:trPr>
          <w:trHeight w:val="237"/>
        </w:trPr>
        <w:tc>
          <w:tcPr>
            <w:tcW w:w="9648" w:type="dxa"/>
            <w:gridSpan w:val="3"/>
            <w:shd w:val="clear" w:color="auto" w:fill="95B3D7" w:themeFill="accent1" w:themeFillTint="99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C2D">
              <w:rPr>
                <w:rFonts w:ascii="Times New Roman" w:hAnsi="Times New Roman" w:cs="Times New Roman"/>
                <w:sz w:val="28"/>
                <w:szCs w:val="24"/>
              </w:rPr>
              <w:t xml:space="preserve">  </w:t>
            </w:r>
            <w:r w:rsidRPr="00373C2D">
              <w:rPr>
                <w:rFonts w:ascii="Times New Roman" w:hAnsi="Times New Roman" w:cs="Times New Roman"/>
                <w:b/>
                <w:sz w:val="28"/>
                <w:szCs w:val="24"/>
              </w:rPr>
              <w:t>1. Общие  сведения</w:t>
            </w:r>
          </w:p>
        </w:tc>
      </w:tr>
      <w:tr w:rsidR="00457B69" w:rsidTr="00373C2D">
        <w:trPr>
          <w:trHeight w:val="329"/>
        </w:trPr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CC455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Кононенко 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Елена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Владимировна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 рождения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CC45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Семейное положение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замужем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CC45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knk.elena02@gmail.com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Номера телефонов для связи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CC45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+7 (920) 142 69 09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CC4554" w:rsidP="00CC45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Наименование специальности/профессии, квалификации, по которой в данный момент вы обучаетесь</w:t>
            </w:r>
            <w:r w:rsidR="00340B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40B9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411" w:type="dxa"/>
            <w:shd w:val="clear" w:color="auto" w:fill="EEECE1" w:themeFill="background2"/>
          </w:tcPr>
          <w:p w:rsidR="00CC4554" w:rsidRPr="00CC4554" w:rsidRDefault="00CC4554" w:rsidP="00CC45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 xml:space="preserve"> [44.02.03 ]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ика дополнительного образования</w:t>
            </w:r>
          </w:p>
          <w:p w:rsidR="00457B69" w:rsidRPr="00340B99" w:rsidRDefault="00CC45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Педа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гог в области ИЗО и декоративно прикладного иску</w:t>
            </w:r>
            <w:r w:rsidR="00340B99">
              <w:rPr>
                <w:rFonts w:ascii="Times New Roman" w:hAnsi="Times New Roman" w:cs="Times New Roman"/>
                <w:sz w:val="24"/>
                <w:szCs w:val="24"/>
              </w:rPr>
              <w:t>сства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CC45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  обучения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340B99" w:rsidP="00340B9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рабочая профессия, полученная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(получаемая)  в данном образовательном учреждении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Pr="00340B9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0B99"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</w:p>
        </w:tc>
      </w:tr>
      <w:tr w:rsidR="00457B69" w:rsidTr="00373C2D">
        <w:trPr>
          <w:trHeight w:val="869"/>
        </w:trPr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Предполагаемый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окончания  учебного  заведения 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Pr="00340B99" w:rsidRDefault="00CC4554" w:rsidP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0B99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340B99" w:rsidRPr="00340B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40B99" w:rsidRPr="00340B9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457B69" w:rsidTr="00373C2D">
        <w:trPr>
          <w:trHeight w:val="3662"/>
        </w:trPr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</w:p>
          <w:p w:rsidR="00457B69" w:rsidRDefault="00457B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B69" w:rsidRDefault="00457B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B69" w:rsidRDefault="00457B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B69" w:rsidRDefault="00457B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  <w:shd w:val="clear" w:color="auto" w:fill="EEECE1" w:themeFill="background2"/>
          </w:tcPr>
          <w:p w:rsidR="00457B69" w:rsidRDefault="00340B99" w:rsidP="00340B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416A68" wp14:editId="789C04E0">
                  <wp:extent cx="2047875" cy="20478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847" cy="204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B69" w:rsidTr="00373C2D">
        <w:tc>
          <w:tcPr>
            <w:tcW w:w="9648" w:type="dxa"/>
            <w:gridSpan w:val="3"/>
            <w:shd w:val="clear" w:color="auto" w:fill="95B3D7" w:themeFill="accent1" w:themeFillTint="99"/>
          </w:tcPr>
          <w:p w:rsidR="00457B69" w:rsidRDefault="00373C2D" w:rsidP="00340B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 </w:t>
            </w:r>
            <w:r w:rsidR="00340B99" w:rsidRPr="00373C2D">
              <w:rPr>
                <w:rFonts w:ascii="Times New Roman" w:hAnsi="Times New Roman" w:cs="Times New Roman"/>
                <w:b/>
                <w:sz w:val="28"/>
                <w:szCs w:val="24"/>
              </w:rPr>
              <w:t>2. Результаты  обучения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Успешность  освоения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общеобразовательных предметов</w:t>
            </w:r>
          </w:p>
        </w:tc>
        <w:tc>
          <w:tcPr>
            <w:tcW w:w="5411" w:type="dxa"/>
            <w:shd w:val="clear" w:color="auto" w:fill="EEECE1" w:themeFill="background2"/>
          </w:tcPr>
          <w:p w:rsidR="00CC4554" w:rsidRDefault="00CC4554" w:rsidP="00CC45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Наиболее успешна в освоении таких дисциплин,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математика, история, обществознание,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ИЗО,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  <w:r w:rsidR="00340B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Успешность освоения предметов профессиональной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направленности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CC45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5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Наиболее успешна в освоении таких дисциплин,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 xml:space="preserve">как масляная живопись, графика, нетрадиционные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техники рисования,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декоративная роспись.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конкурсах (олимпиадах, фестивалях) профессионального мастерства, научно-практических конференциях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Pr="00CC4554" w:rsidRDefault="00CC45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Участие в Большом Коровинском пленэре, участие в программе инструктивно- методического лагеря  "Я-ВОЖАТЫЙ",  так же имею диплом за участие и победу в номинации "Спасибо".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Участие в Тьюторской НЕ конференции "Шаги к учителю будущего: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ценности и смыслы".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других специаль-ностей/профессий (указать наименование учебного заведения, специальность/ профессию, год окончания)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CC45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Образовательное учреждение: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Ярославский филиал Московского финансово-юридического университета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4554" w:rsidRDefault="00CC45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Специальность: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Юриспруденция</w:t>
            </w:r>
          </w:p>
          <w:p w:rsidR="00CC4554" w:rsidRDefault="00CC45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окончания: 2022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 в  кружках, секциях, клубах, на курсах и т.д.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CC45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Состояла  в ЯОМОО "Союз студентов", по возможности принимаю участие в волонтерстве,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организации различных мероприятий для студентов младших курсов,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помогаю в организации и проведении  праздников детскому центру "Муравейник" для детей с аутизмом.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В 2019 году была студентом года от ЯФ МФЮА.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Участвую в спортивных мероприятиях.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Так же имею значки ГТО 2,3,4,5 степени.</w:t>
            </w:r>
          </w:p>
        </w:tc>
      </w:tr>
      <w:tr w:rsidR="00457B69" w:rsidTr="00373C2D">
        <w:trPr>
          <w:trHeight w:val="2763"/>
        </w:trPr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461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Опыт  работы, включая  производственную  практику, работу в учебной фирме, учебном центре, учебно-производственном предприятии, других орга-низациях и пр., период работы, освоенные компетенции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411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457B69" w:rsidRDefault="00CC45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В рамках своей профессии проходила практику в ЦВР г. Ростова. Летом 2022 года проходила летнюю практику в Хмельниковской СОШ в качестве вожатого. Педагогическая практика оказалась для меня познавательной, увлекательной и полезной в плане приобретения опыта преподавательской деятельности, дальнейшего развития себя как компетентной личности.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Так же в рамках профессии есть опыт работы со студентами колледжа младших курсов. Во время освоения специальности педагога ДОП образования собирала портфолио, которое будет полезно для проведения занятий ИЗО и ДПИ. Кроме того, мною была разработана модифицированная дополнительная  образовательная программа "Художник-иллюстратор". На 7 семестре обучения участвовала в инструктивно-методическом лагере  в рамках концентрированной практики профессионального уровня.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На сегодняшний день провожу занятия в Яковлевском монастыре. Так же предусматривается прохождение преддипломной  практики на базе МОУ Хмельниковской СОШ.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 выполненных курсовых и  дипломных работ, проектов; полученные оценки</w:t>
            </w:r>
          </w:p>
        </w:tc>
        <w:tc>
          <w:tcPr>
            <w:tcW w:w="5411" w:type="dxa"/>
            <w:shd w:val="clear" w:color="auto" w:fill="EEECE1" w:themeFill="background2"/>
          </w:tcPr>
          <w:p w:rsidR="00CC4554" w:rsidRPr="00CC4554" w:rsidRDefault="00CC4554" w:rsidP="00CC45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на тему "Иллюстрация" полученная оценка - 5. </w:t>
            </w:r>
          </w:p>
          <w:p w:rsidR="00CC4554" w:rsidRPr="00CC4554" w:rsidRDefault="00CC4554" w:rsidP="00CC45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Квалификационный экзамен по МО досуговых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мероприятий оценка -5</w:t>
            </w:r>
          </w:p>
          <w:p w:rsidR="00CC4554" w:rsidRPr="00CC4554" w:rsidRDefault="00CC4554" w:rsidP="00CC45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 по ПМ.03 Методическое обеспечение образовательного процесса оценка- 5</w:t>
            </w:r>
          </w:p>
          <w:p w:rsidR="00457B69" w:rsidRDefault="00CC4554" w:rsidP="00CC45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Предзащита дипломной работы оценка- 5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2.8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Деловые и личные качества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Pr="00265F47" w:rsidRDefault="00CC4554">
            <w:pPr>
              <w:spacing w:line="240" w:lineRule="auto"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265F47">
              <w:rPr>
                <w:rFonts w:ascii="Times New Roman" w:eastAsia="BatangChe" w:hAnsi="Times New Roman" w:cs="Times New Roman"/>
                <w:sz w:val="24"/>
                <w:szCs w:val="24"/>
              </w:rPr>
              <w:t>Активная, творческая, целеустремлённая, люблю детей, доброжелательная, коммуникабельная и ответственная.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Pr="00373C2D" w:rsidRDefault="00340B99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73C2D">
              <w:rPr>
                <w:rFonts w:ascii="Times New Roman" w:hAnsi="Times New Roman" w:cs="Times New Roman"/>
                <w:sz w:val="28"/>
                <w:szCs w:val="24"/>
              </w:rPr>
              <w:t>2.9.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Интерес к получаемой профессии/ специальности 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CC45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Я выбрала эту специальность так как мне нравится изобразительная творческая деятельность и дети.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Считаю, что учитель принимает огромное участие в создании будущего поколения, и что профессия учителя дана не многим, но я постараюсь приложить все усилия,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554">
              <w:rPr>
                <w:rFonts w:ascii="Times New Roman" w:hAnsi="Times New Roman" w:cs="Times New Roman"/>
                <w:sz w:val="24"/>
                <w:szCs w:val="24"/>
              </w:rPr>
              <w:t>чтобы добиться успехов в данной сфере.</w:t>
            </w:r>
          </w:p>
        </w:tc>
      </w:tr>
      <w:tr w:rsidR="00457B69" w:rsidTr="00373C2D">
        <w:trPr>
          <w:trHeight w:val="259"/>
        </w:trPr>
        <w:tc>
          <w:tcPr>
            <w:tcW w:w="9648" w:type="dxa"/>
            <w:gridSpan w:val="3"/>
            <w:shd w:val="clear" w:color="auto" w:fill="95B3D7" w:themeFill="accent1" w:themeFillTint="99"/>
          </w:tcPr>
          <w:p w:rsidR="00457B69" w:rsidRPr="00373C2D" w:rsidRDefault="00373C2D" w:rsidP="00373C2D">
            <w:pPr>
              <w:spacing w:line="240" w:lineRule="auto"/>
              <w:rPr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 </w:t>
            </w:r>
            <w:r w:rsidR="00340B99" w:rsidRPr="00373C2D">
              <w:rPr>
                <w:rFonts w:ascii="Times New Roman" w:hAnsi="Times New Roman" w:cs="Times New Roman"/>
                <w:b/>
                <w:sz w:val="28"/>
                <w:szCs w:val="24"/>
              </w:rPr>
              <w:t>3. Дополнительные  сведения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Навыки работы на компьютере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CC455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Продвинутый пользователь.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 иностранными языками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язык,  читаю и перевожу  со  словарем.</w:t>
            </w:r>
          </w:p>
          <w:p w:rsidR="00CC4554" w:rsidRDefault="00CC4554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Немецкий язык, читаю и перевожу со словарем 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водительских  прав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 имею.</w:t>
            </w:r>
          </w:p>
        </w:tc>
      </w:tr>
      <w:tr w:rsidR="00457B69" w:rsidTr="00373C2D">
        <w:trPr>
          <w:trHeight w:val="872"/>
        </w:trPr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3.4 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Хобби, занятия общественной и политической деятельностью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Pr="00265F47" w:rsidRDefault="00340B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47">
              <w:rPr>
                <w:rFonts w:ascii="Times New Roman" w:hAnsi="Times New Roman" w:cs="Times New Roman"/>
                <w:sz w:val="24"/>
                <w:szCs w:val="24"/>
              </w:rPr>
              <w:t>Занимаюсь волонтерством. Увлекаюсь чтением, музыкой, искусством, спортом, готовкой и фотографией. Так же занимаюсь кастомизацией одежды, декоративной росписью деревянных изделий, каллиграфией.</w:t>
            </w:r>
          </w:p>
        </w:tc>
      </w:tr>
      <w:tr w:rsidR="00457B69" w:rsidTr="00373C2D">
        <w:tc>
          <w:tcPr>
            <w:tcW w:w="9648" w:type="dxa"/>
            <w:gridSpan w:val="3"/>
            <w:shd w:val="clear" w:color="auto" w:fill="95B3D7" w:themeFill="accent1" w:themeFillTint="99"/>
          </w:tcPr>
          <w:p w:rsidR="00457B69" w:rsidRDefault="00373C2D" w:rsidP="00373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 </w:t>
            </w:r>
            <w:r w:rsidR="00340B99" w:rsidRPr="00373C2D">
              <w:rPr>
                <w:rFonts w:ascii="Times New Roman" w:hAnsi="Times New Roman" w:cs="Times New Roman"/>
                <w:b/>
                <w:sz w:val="28"/>
                <w:szCs w:val="24"/>
              </w:rPr>
              <w:t>4. Профессиональные  планы  и  намерения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Готовы ли Вы работать во время  обучения?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340B99" w:rsidP="008E1D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bookmarkStart w:id="0" w:name="_GoBack"/>
            <w:bookmarkEnd w:id="0"/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и кем Вы хотели бы работать по окончании учебного заведения?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B99">
              <w:rPr>
                <w:rFonts w:ascii="Times New Roman" w:hAnsi="Times New Roman" w:cs="Times New Roman"/>
                <w:sz w:val="24"/>
                <w:szCs w:val="24"/>
              </w:rPr>
              <w:t>Детская школа искусств города Ярославль.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и по каким вопросам Вы хотели бы</w:t>
            </w:r>
            <w:r w:rsidR="00265F47">
              <w:rPr>
                <w:rFonts w:ascii="Times New Roman" w:hAnsi="Times New Roman" w:cs="Times New Roman"/>
                <w:sz w:val="24"/>
                <w:szCs w:val="24"/>
              </w:rPr>
              <w:t xml:space="preserve"> пройти стажировку, дополнитель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обучение, профессиональные пробы  во время обучения  или после него?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школе искусств.</w:t>
            </w:r>
          </w:p>
        </w:tc>
      </w:tr>
      <w:tr w:rsidR="00457B69" w:rsidTr="00373C2D"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46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какую заработную плату Вы претендуете по окончании учебного заведения?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25 000 рублей.</w:t>
            </w:r>
          </w:p>
        </w:tc>
      </w:tr>
      <w:tr w:rsidR="00457B69" w:rsidTr="00373C2D">
        <w:trPr>
          <w:trHeight w:val="1245"/>
        </w:trPr>
        <w:tc>
          <w:tcPr>
            <w:tcW w:w="776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4.5 </w:t>
            </w:r>
          </w:p>
        </w:tc>
        <w:tc>
          <w:tcPr>
            <w:tcW w:w="3461" w:type="dxa"/>
            <w:shd w:val="clear" w:color="auto" w:fill="EEECE1" w:themeFill="background2"/>
          </w:tcPr>
          <w:p w:rsidR="00373C2D" w:rsidRDefault="00340B99" w:rsidP="00373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перспективы в выбранной  сфере деятельности Вы видите в своем городе, районе?</w:t>
            </w:r>
          </w:p>
        </w:tc>
        <w:tc>
          <w:tcPr>
            <w:tcW w:w="5411" w:type="dxa"/>
            <w:shd w:val="clear" w:color="auto" w:fill="EEECE1" w:themeFill="background2"/>
          </w:tcPr>
          <w:p w:rsidR="00457B69" w:rsidRDefault="00340B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B99">
              <w:rPr>
                <w:rFonts w:ascii="Times New Roman" w:hAnsi="Times New Roman" w:cs="Times New Roman"/>
                <w:sz w:val="24"/>
                <w:szCs w:val="24"/>
              </w:rPr>
              <w:t>Считаю,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0B99">
              <w:rPr>
                <w:rFonts w:ascii="Times New Roman" w:hAnsi="Times New Roman" w:cs="Times New Roman"/>
                <w:sz w:val="24"/>
                <w:szCs w:val="24"/>
              </w:rPr>
              <w:t>что в нашем городе перспектив не много.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0B99">
              <w:rPr>
                <w:rFonts w:ascii="Times New Roman" w:hAnsi="Times New Roman" w:cs="Times New Roman"/>
                <w:sz w:val="24"/>
                <w:szCs w:val="24"/>
              </w:rPr>
              <w:t>Однако,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0B99">
              <w:rPr>
                <w:rFonts w:ascii="Times New Roman" w:hAnsi="Times New Roman" w:cs="Times New Roman"/>
                <w:sz w:val="24"/>
                <w:szCs w:val="24"/>
              </w:rPr>
              <w:t>данная профессия более востребована в крупных городах.</w:t>
            </w:r>
          </w:p>
        </w:tc>
      </w:tr>
      <w:tr w:rsidR="00373C2D" w:rsidTr="00373C2D">
        <w:trPr>
          <w:trHeight w:val="540"/>
        </w:trPr>
        <w:tc>
          <w:tcPr>
            <w:tcW w:w="9648" w:type="dxa"/>
            <w:gridSpan w:val="3"/>
            <w:shd w:val="clear" w:color="auto" w:fill="95B3D7" w:themeFill="accent1" w:themeFillTint="99"/>
          </w:tcPr>
          <w:p w:rsidR="00373C2D" w:rsidRPr="00373C2D" w:rsidRDefault="00373C2D" w:rsidP="00373C2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C2D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5. Приложения </w:t>
            </w:r>
          </w:p>
        </w:tc>
      </w:tr>
    </w:tbl>
    <w:p w:rsidR="00457B69" w:rsidRDefault="00340B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373C2D">
      <w:pPr>
        <w:rPr>
          <w:rFonts w:ascii="Times New Roman" w:hAnsi="Times New Roman" w:cs="Times New Roman"/>
          <w:b/>
          <w:sz w:val="24"/>
          <w:szCs w:val="24"/>
        </w:rPr>
      </w:pPr>
    </w:p>
    <w:p w:rsidR="008E1D17" w:rsidRDefault="008E1D17">
      <w:pPr>
        <w:rPr>
          <w:rFonts w:ascii="Times New Roman" w:hAnsi="Times New Roman" w:cs="Times New Roman"/>
          <w:b/>
          <w:sz w:val="24"/>
          <w:szCs w:val="24"/>
        </w:rPr>
      </w:pPr>
    </w:p>
    <w:p w:rsidR="008E1D17" w:rsidRDefault="008E1D17">
      <w:pPr>
        <w:rPr>
          <w:rFonts w:ascii="Times New Roman" w:hAnsi="Times New Roman" w:cs="Times New Roman"/>
          <w:b/>
          <w:sz w:val="24"/>
          <w:szCs w:val="24"/>
        </w:rPr>
      </w:pPr>
    </w:p>
    <w:p w:rsidR="008E1D17" w:rsidRDefault="008E1D17">
      <w:pPr>
        <w:rPr>
          <w:rFonts w:ascii="Times New Roman" w:hAnsi="Times New Roman" w:cs="Times New Roman"/>
          <w:b/>
          <w:sz w:val="24"/>
          <w:szCs w:val="24"/>
        </w:rPr>
      </w:pPr>
    </w:p>
    <w:p w:rsidR="008E1D17" w:rsidRDefault="008E1D17">
      <w:pPr>
        <w:rPr>
          <w:rFonts w:ascii="Times New Roman" w:hAnsi="Times New Roman" w:cs="Times New Roman"/>
          <w:b/>
          <w:sz w:val="24"/>
          <w:szCs w:val="24"/>
        </w:rPr>
      </w:pPr>
    </w:p>
    <w:p w:rsidR="00373C2D" w:rsidRDefault="00265F47" w:rsidP="00373C2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  <w:r w:rsidR="00373C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51B7" w:rsidRDefault="004151B7" w:rsidP="004151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1B7">
        <w:rPr>
          <w:rFonts w:ascii="Times New Roman" w:hAnsi="Times New Roman" w:cs="Times New Roman"/>
          <w:b/>
          <w:sz w:val="24"/>
          <w:szCs w:val="24"/>
        </w:rPr>
        <w:t>Мои достижения</w:t>
      </w:r>
    </w:p>
    <w:p w:rsidR="008E1D17" w:rsidRDefault="008E1D17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D31C90" wp14:editId="4DFBA9F6">
            <wp:extent cx="4124325" cy="3089928"/>
            <wp:effectExtent l="0" t="0" r="0" b="0"/>
            <wp:docPr id="3" name="Рисунок 3" descr="D:\Desktop\IMG_20221009_18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_20221009_181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8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2D" w:rsidRDefault="004151B7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E37254" wp14:editId="0BA5B173">
            <wp:extent cx="3732010" cy="4980012"/>
            <wp:effectExtent l="0" t="0" r="1905" b="0"/>
            <wp:docPr id="1" name="Рисунок 1" descr="D:\Desktop\IMG_20221009_18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_20221009_180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88" cy="498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2D" w:rsidRDefault="004151B7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91075" cy="3589455"/>
            <wp:effectExtent l="0" t="0" r="0" b="0"/>
            <wp:docPr id="4" name="Рисунок 4" descr="D:\Desktop\IMG_20221009_18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IMG_20221009_181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32976" cy="5381625"/>
            <wp:effectExtent l="0" t="0" r="5715" b="0"/>
            <wp:docPr id="5" name="Рисунок 5" descr="D:\Desktop\IMG_20221009_18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IMG_20221009_181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76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43" w:rsidRDefault="00230443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D17" w:rsidRDefault="008E1D17" w:rsidP="008E1D17">
      <w:pPr>
        <w:rPr>
          <w:rFonts w:ascii="Times New Roman" w:hAnsi="Times New Roman" w:cs="Times New Roman"/>
          <w:b/>
          <w:sz w:val="24"/>
          <w:szCs w:val="24"/>
        </w:rPr>
      </w:pPr>
    </w:p>
    <w:p w:rsidR="00265F47" w:rsidRDefault="00265F47" w:rsidP="00265F4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373C2D" w:rsidRDefault="00373C2D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Мои  творческие работы</w:t>
      </w:r>
    </w:p>
    <w:p w:rsidR="00230443" w:rsidRDefault="00230443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83358" cy="4419600"/>
            <wp:effectExtent l="0" t="0" r="3175" b="0"/>
            <wp:docPr id="6" name="Рисунок 6" descr="D: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58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43" w:rsidRDefault="00230443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443" w:rsidRDefault="00230443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35467" cy="4476750"/>
            <wp:effectExtent l="0" t="0" r="8255" b="0"/>
            <wp:docPr id="7" name="Рисунок 7" descr="D: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" t="2925" r="8518" b="3109"/>
                    <a:stretch/>
                  </pic:blipFill>
                  <pic:spPr bwMode="auto">
                    <a:xfrm>
                      <a:off x="0" y="0"/>
                      <a:ext cx="3137683" cy="447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443" w:rsidRDefault="00230443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443" w:rsidRDefault="00230443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443" w:rsidRDefault="00230443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443" w:rsidRDefault="00230443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443" w:rsidRDefault="00230443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443" w:rsidRDefault="00230443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443" w:rsidRDefault="00230443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443" w:rsidRDefault="00230443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05575" cy="6505575"/>
            <wp:effectExtent l="0" t="0" r="9525" b="9525"/>
            <wp:docPr id="8" name="Рисунок 8" descr="D:\Desktop\InShot_20230322_234127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InShot_20230322_234127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43" w:rsidRDefault="00230443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33800" cy="4083381"/>
            <wp:effectExtent l="0" t="0" r="0" b="0"/>
            <wp:docPr id="9" name="Рисунок 9" descr="D:\Desktop\IMG_20230322_23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IMG_20230322_233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08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43" w:rsidRDefault="00230443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01090" cy="5362575"/>
            <wp:effectExtent l="0" t="0" r="4445" b="0"/>
            <wp:docPr id="10" name="Рисунок 10" descr="D:\Desktop\IMG_20230322_22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IMG_20230322_2219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081" cy="53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439" w:rsidRDefault="000E3439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ED10C62" wp14:editId="74D4DC12">
            <wp:extent cx="5783181" cy="3990975"/>
            <wp:effectExtent l="0" t="0" r="8255" b="0"/>
            <wp:docPr id="12" name="Рисунок 12" descr="E:\IMG_20230322_23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230322_2333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212" cy="399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439" w:rsidRDefault="000E3439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3439" w:rsidRDefault="000E3439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443" w:rsidRDefault="00230443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73B232" wp14:editId="1287F3EB">
            <wp:extent cx="5934075" cy="3181350"/>
            <wp:effectExtent l="0" t="0" r="9525" b="0"/>
            <wp:docPr id="11" name="Рисунок 11" descr="D:\Desktop\IMG_20230322_23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IMG_20230322_2334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17" w:rsidRDefault="000E3439" w:rsidP="000E34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E85A76F" wp14:editId="287516D5">
            <wp:extent cx="4143375" cy="4725109"/>
            <wp:effectExtent l="0" t="0" r="0" b="0"/>
            <wp:docPr id="13" name="Рисунок 13" descr="E:\IMG_20230322_22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230322_2219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946" cy="472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17" w:rsidRDefault="008E1D17" w:rsidP="00373C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C2D" w:rsidRPr="000E3439" w:rsidRDefault="000E3439" w:rsidP="000E34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6A7B641" wp14:editId="2B07BDEC">
            <wp:extent cx="3601558" cy="4438650"/>
            <wp:effectExtent l="0" t="0" r="0" b="0"/>
            <wp:docPr id="14" name="Рисунок 14" descr="E:\IMG_20230320_23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0230320_2323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79" cy="443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3C2D" w:rsidRPr="000E3439" w:rsidSect="002304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FB2" w:rsidRDefault="00344FB2" w:rsidP="00373C2D">
      <w:pPr>
        <w:spacing w:after="0" w:line="240" w:lineRule="auto"/>
      </w:pPr>
      <w:r>
        <w:separator/>
      </w:r>
    </w:p>
  </w:endnote>
  <w:endnote w:type="continuationSeparator" w:id="0">
    <w:p w:rsidR="00344FB2" w:rsidRDefault="00344FB2" w:rsidP="00373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FB2" w:rsidRDefault="00344FB2" w:rsidP="00373C2D">
      <w:pPr>
        <w:spacing w:after="0" w:line="240" w:lineRule="auto"/>
      </w:pPr>
      <w:r>
        <w:separator/>
      </w:r>
    </w:p>
  </w:footnote>
  <w:footnote w:type="continuationSeparator" w:id="0">
    <w:p w:rsidR="00344FB2" w:rsidRDefault="00344FB2" w:rsidP="00373C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CEC"/>
    <w:rsid w:val="00003C5C"/>
    <w:rsid w:val="00044191"/>
    <w:rsid w:val="0004694B"/>
    <w:rsid w:val="00053997"/>
    <w:rsid w:val="00070762"/>
    <w:rsid w:val="00074918"/>
    <w:rsid w:val="000B47A3"/>
    <w:rsid w:val="000E3439"/>
    <w:rsid w:val="00113174"/>
    <w:rsid w:val="001206E3"/>
    <w:rsid w:val="00197741"/>
    <w:rsid w:val="001A5817"/>
    <w:rsid w:val="001B23C6"/>
    <w:rsid w:val="001C7AB9"/>
    <w:rsid w:val="001E6DD9"/>
    <w:rsid w:val="00203B90"/>
    <w:rsid w:val="00230443"/>
    <w:rsid w:val="00265F47"/>
    <w:rsid w:val="002D6BB7"/>
    <w:rsid w:val="002F368E"/>
    <w:rsid w:val="00304508"/>
    <w:rsid w:val="00323C45"/>
    <w:rsid w:val="0032431C"/>
    <w:rsid w:val="00330CEC"/>
    <w:rsid w:val="00340B99"/>
    <w:rsid w:val="00344FB2"/>
    <w:rsid w:val="00373C2D"/>
    <w:rsid w:val="00390E00"/>
    <w:rsid w:val="00406288"/>
    <w:rsid w:val="004151B7"/>
    <w:rsid w:val="00457B69"/>
    <w:rsid w:val="00462C81"/>
    <w:rsid w:val="00494951"/>
    <w:rsid w:val="004B0804"/>
    <w:rsid w:val="004B7D69"/>
    <w:rsid w:val="004C265C"/>
    <w:rsid w:val="004F0E50"/>
    <w:rsid w:val="00500A2B"/>
    <w:rsid w:val="00513E7E"/>
    <w:rsid w:val="00546F0C"/>
    <w:rsid w:val="00551D7A"/>
    <w:rsid w:val="00577447"/>
    <w:rsid w:val="005D5356"/>
    <w:rsid w:val="005D726B"/>
    <w:rsid w:val="006101D5"/>
    <w:rsid w:val="006775FE"/>
    <w:rsid w:val="0070578D"/>
    <w:rsid w:val="00706C02"/>
    <w:rsid w:val="007078E9"/>
    <w:rsid w:val="0073373B"/>
    <w:rsid w:val="007553AB"/>
    <w:rsid w:val="00781626"/>
    <w:rsid w:val="007A2A85"/>
    <w:rsid w:val="007B3D2F"/>
    <w:rsid w:val="00800C94"/>
    <w:rsid w:val="00843A90"/>
    <w:rsid w:val="00850DF5"/>
    <w:rsid w:val="008623F6"/>
    <w:rsid w:val="00866582"/>
    <w:rsid w:val="008B7026"/>
    <w:rsid w:val="008E1D17"/>
    <w:rsid w:val="009825D5"/>
    <w:rsid w:val="00995A11"/>
    <w:rsid w:val="009B5B35"/>
    <w:rsid w:val="009F0CEA"/>
    <w:rsid w:val="00A32FCF"/>
    <w:rsid w:val="00A65C20"/>
    <w:rsid w:val="00AB440D"/>
    <w:rsid w:val="00B52514"/>
    <w:rsid w:val="00BE0988"/>
    <w:rsid w:val="00C22194"/>
    <w:rsid w:val="00C46AD3"/>
    <w:rsid w:val="00CB4581"/>
    <w:rsid w:val="00CC4554"/>
    <w:rsid w:val="00CD2D67"/>
    <w:rsid w:val="00D150E0"/>
    <w:rsid w:val="00D432CF"/>
    <w:rsid w:val="00D508CB"/>
    <w:rsid w:val="00D83849"/>
    <w:rsid w:val="00DE5D2D"/>
    <w:rsid w:val="00DE72E9"/>
    <w:rsid w:val="00E21CE5"/>
    <w:rsid w:val="00E349AC"/>
    <w:rsid w:val="00E41EB9"/>
    <w:rsid w:val="00E87B90"/>
    <w:rsid w:val="00EA7AE2"/>
    <w:rsid w:val="00ED48BC"/>
    <w:rsid w:val="00EE1AE3"/>
    <w:rsid w:val="00F7502E"/>
    <w:rsid w:val="00F954FF"/>
    <w:rsid w:val="00FE0B14"/>
    <w:rsid w:val="7FFF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A584FCC-7881-4B87-90A9-9D9D508BF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CC4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C4554"/>
    <w:rPr>
      <w:rFonts w:ascii="Tahoma" w:eastAsia="Calibri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rsid w:val="00373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373C2D"/>
    <w:rPr>
      <w:rFonts w:ascii="Calibri" w:eastAsia="Calibri" w:hAnsi="Calibri" w:cs="Calibri"/>
      <w:sz w:val="22"/>
      <w:szCs w:val="22"/>
      <w:lang w:eastAsia="en-US"/>
    </w:rPr>
  </w:style>
  <w:style w:type="paragraph" w:styleId="a8">
    <w:name w:val="footer"/>
    <w:basedOn w:val="a"/>
    <w:link w:val="a9"/>
    <w:rsid w:val="00373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373C2D"/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Колледж</Company>
  <LinksUpToDate>false</LinksUpToDate>
  <CharactersWithSpaces>5476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Зав практикой</cp:lastModifiedBy>
  <cp:revision>70</cp:revision>
  <dcterms:created xsi:type="dcterms:W3CDTF">2015-09-23T16:40:00Z</dcterms:created>
  <dcterms:modified xsi:type="dcterms:W3CDTF">2023-03-27T07:46:00Z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2057-10.1.0.5672</vt:lpwstr>
  </property>
</Properties>
</file>